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90EC" w14:textId="77777777" w:rsidR="004F2219" w:rsidRPr="00F20B1E" w:rsidRDefault="004F2219" w:rsidP="004F2219">
      <w:pPr>
        <w:wordWrap/>
        <w:autoSpaceDE/>
        <w:autoSpaceDN/>
        <w:jc w:val="center"/>
        <w:rPr>
          <w:rFonts w:ascii="メイリオ" w:eastAsia="メイリオ" w:hAnsi="メイリオ" w:cs="メイリオ"/>
          <w:b/>
          <w:bCs/>
          <w:snapToGrid/>
          <w:color w:val="auto"/>
          <w:kern w:val="0"/>
          <w:sz w:val="24"/>
          <w:szCs w:val="24"/>
        </w:rPr>
      </w:pPr>
      <w:r w:rsidRPr="00F20B1E">
        <w:rPr>
          <w:rFonts w:ascii="メイリオ" w:eastAsia="メイリオ" w:hAnsi="メイリオ" w:cs="メイリオ" w:hint="eastAsia"/>
          <w:b/>
          <w:bCs/>
          <w:snapToGrid/>
          <w:color w:val="auto"/>
          <w:kern w:val="0"/>
          <w:sz w:val="24"/>
          <w:szCs w:val="24"/>
        </w:rPr>
        <w:t>遺伝資源国内取得書無効化依頼書</w:t>
      </w:r>
    </w:p>
    <w:p w14:paraId="515758F8" w14:textId="77777777" w:rsidR="004F2219" w:rsidRPr="00F20B1E" w:rsidRDefault="004F2219" w:rsidP="004F2219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1EFCF484" w14:textId="77777777" w:rsidR="004F2219" w:rsidRPr="00F20B1E" w:rsidRDefault="004F2219" w:rsidP="004F2219">
      <w:pPr>
        <w:wordWrap/>
        <w:autoSpaceDE/>
        <w:autoSpaceDN/>
        <w:spacing w:line="180" w:lineRule="auto"/>
        <w:jc w:val="right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年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月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日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 xml:space="preserve"> </w:t>
      </w:r>
    </w:p>
    <w:p w14:paraId="693D3E4C" w14:textId="77777777" w:rsidR="004F2219" w:rsidRPr="00F20B1E" w:rsidRDefault="004F2219" w:rsidP="004F2219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6D8BDB59" w14:textId="77777777" w:rsidR="004F2219" w:rsidRPr="00F20B1E" w:rsidRDefault="004F2219" w:rsidP="004F2219">
      <w:pPr>
        <w:wordWrap/>
        <w:autoSpaceDE/>
        <w:autoSpaceDN/>
        <w:spacing w:line="180" w:lineRule="auto"/>
        <w:ind w:firstLineChars="100" w:firstLine="21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独立行政法人製品評価技術基盤機構</w:t>
      </w:r>
    </w:p>
    <w:p w14:paraId="296ADB32" w14:textId="77777777" w:rsidR="004F2219" w:rsidRPr="00F20B1E" w:rsidRDefault="004F2219" w:rsidP="004F2219">
      <w:pPr>
        <w:wordWrap/>
        <w:autoSpaceDE/>
        <w:autoSpaceDN/>
        <w:spacing w:line="180" w:lineRule="auto"/>
        <w:ind w:firstLineChars="200" w:firstLine="42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 xml:space="preserve">理事長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殿</w:t>
      </w:r>
    </w:p>
    <w:p w14:paraId="0367DC5E" w14:textId="77777777" w:rsidR="004F2219" w:rsidRPr="00F20B1E" w:rsidRDefault="004F2219" w:rsidP="004F2219">
      <w:pPr>
        <w:wordWrap/>
        <w:autoSpaceDE/>
        <w:autoSpaceDN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427DB566" w14:textId="77777777" w:rsidR="004F2219" w:rsidRPr="00F20B1E" w:rsidRDefault="004F2219" w:rsidP="004F2219">
      <w:pPr>
        <w:wordWrap/>
        <w:autoSpaceDE/>
        <w:autoSpaceDN/>
        <w:spacing w:line="180" w:lineRule="auto"/>
        <w:jc w:val="center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依頼者</w:t>
      </w:r>
    </w:p>
    <w:p w14:paraId="6BA4ED2F" w14:textId="77777777" w:rsidR="004F2219" w:rsidRPr="00F20B1E" w:rsidRDefault="004F2219" w:rsidP="004F2219">
      <w:pPr>
        <w:wordWrap/>
        <w:autoSpaceDE/>
        <w:autoSpaceDN/>
        <w:spacing w:line="180" w:lineRule="auto"/>
        <w:ind w:firstLineChars="2000" w:firstLine="480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4F2219">
        <w:rPr>
          <w:rFonts w:ascii="メイリオ" w:eastAsia="メイリオ" w:hAnsi="メイリオ" w:cs="メイリオ"/>
          <w:snapToGrid/>
          <w:color w:val="auto"/>
          <w:spacing w:val="15"/>
          <w:kern w:val="0"/>
          <w:fitText w:val="660" w:id="1488121601"/>
        </w:rPr>
        <w:t>住</w:t>
      </w:r>
      <w:r w:rsidRPr="004F2219">
        <w:rPr>
          <w:rFonts w:ascii="メイリオ" w:eastAsia="メイリオ" w:hAnsi="メイリオ" w:cs="メイリオ"/>
          <w:snapToGrid/>
          <w:color w:val="auto"/>
          <w:kern w:val="0"/>
          <w:fitText w:val="660" w:id="1488121601"/>
        </w:rPr>
        <w:t xml:space="preserve">　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：</w:t>
      </w:r>
    </w:p>
    <w:p w14:paraId="312C09D4" w14:textId="690FC33E" w:rsidR="004F2219" w:rsidRPr="00F20B1E" w:rsidRDefault="004F2219" w:rsidP="004F2219">
      <w:pPr>
        <w:wordWrap/>
        <w:autoSpaceDE/>
        <w:autoSpaceDN/>
        <w:spacing w:line="180" w:lineRule="auto"/>
        <w:ind w:leftChars="2295" w:left="4819" w:right="-2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spacing w:val="15"/>
          <w:kern w:val="0"/>
        </w:rPr>
        <w:t>氏名：依頼者の氏名又は名称及び法人にあっては代表者の氏名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 xml:space="preserve">      　　    </w:t>
      </w:r>
    </w:p>
    <w:p w14:paraId="0181D745" w14:textId="77777777" w:rsidR="004F2219" w:rsidRPr="00F20B1E" w:rsidRDefault="004F2219" w:rsidP="004F2219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6D2C2FF4" w14:textId="77777777" w:rsidR="004F2219" w:rsidRPr="00F20B1E" w:rsidRDefault="004F2219" w:rsidP="004F2219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5338A531" w14:textId="77777777" w:rsidR="004F2219" w:rsidRPr="00F20B1E" w:rsidRDefault="004F2219" w:rsidP="004F2219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 xml:space="preserve">　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下記のとおり発給を受けた遺伝資源国内取得書の無効化を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依頼します。</w:t>
      </w:r>
    </w:p>
    <w:p w14:paraId="3F26306D" w14:textId="77777777" w:rsidR="004F2219" w:rsidRPr="00F20B1E" w:rsidRDefault="004F2219" w:rsidP="004F2219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371CA774" w14:textId="77777777" w:rsidR="004F2219" w:rsidRPr="00F20B1E" w:rsidRDefault="004F2219" w:rsidP="004F2219">
      <w:pPr>
        <w:pStyle w:val="aff0"/>
        <w:rPr>
          <w:rFonts w:ascii="メイリオ" w:eastAsia="メイリオ" w:hAnsi="メイリオ" w:cs="メイリオ"/>
          <w:snapToGrid/>
          <w:color w:val="auto"/>
          <w:lang w:val="ja-JP"/>
        </w:rPr>
      </w:pPr>
      <w:r w:rsidRPr="00F20B1E">
        <w:rPr>
          <w:rFonts w:ascii="メイリオ" w:eastAsia="メイリオ" w:hAnsi="メイリオ" w:cs="メイリオ"/>
          <w:snapToGrid/>
          <w:color w:val="auto"/>
          <w:lang w:val="ja-JP"/>
        </w:rPr>
        <w:t>記</w:t>
      </w:r>
    </w:p>
    <w:p w14:paraId="6150EF85" w14:textId="77777777" w:rsidR="004F2219" w:rsidRPr="00F20B1E" w:rsidRDefault="004F2219" w:rsidP="004F2219">
      <w:pPr>
        <w:rPr>
          <w:rFonts w:ascii="メイリオ" w:eastAsia="メイリオ" w:hAnsi="メイリオ" w:cs="メイリオ"/>
          <w:snapToGrid/>
          <w:color w:val="auto"/>
          <w:lang w:val="ja-JP"/>
        </w:rPr>
      </w:pPr>
    </w:p>
    <w:p w14:paraId="7901AE1C" w14:textId="77777777" w:rsidR="004F2219" w:rsidRPr="00F20B1E" w:rsidRDefault="004F2219" w:rsidP="004F2219">
      <w:pPr>
        <w:rPr>
          <w:rFonts w:ascii="メイリオ" w:eastAsia="メイリオ" w:hAnsi="メイリオ" w:cs="メイリオ"/>
          <w:snapToGrid/>
          <w:color w:val="auto"/>
          <w:lang w:val="ja-JP"/>
        </w:rPr>
      </w:pPr>
    </w:p>
    <w:p w14:paraId="50815E7C" w14:textId="77777777" w:rsidR="004F2219" w:rsidRPr="00847CEB" w:rsidRDefault="00847CEB" w:rsidP="00847CE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１．</w:t>
      </w:r>
      <w:r w:rsidR="004F2219" w:rsidRPr="00847CEB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無効化する理由：</w:t>
      </w:r>
      <w:r w:rsidR="004F2219" w:rsidRPr="00847CEB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0E128DB2" w14:textId="77777777" w:rsidR="004F2219" w:rsidRPr="00F20B1E" w:rsidRDefault="004F2219" w:rsidP="004F2219">
      <w:pPr>
        <w:wordWrap/>
        <w:adjustRightInd w:val="0"/>
        <w:spacing w:line="180" w:lineRule="auto"/>
        <w:ind w:left="420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</w:p>
    <w:p w14:paraId="78D2A68C" w14:textId="77777777" w:rsidR="004F2219" w:rsidRPr="00F20B1E" w:rsidRDefault="00847CEB" w:rsidP="00847CE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２．</w:t>
      </w:r>
      <w:r w:rsidR="004F2219"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無効化を希望する</w:t>
      </w:r>
      <w:r w:rsidR="004F2219"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遺伝資源国内取得書</w:t>
      </w:r>
      <w:r w:rsidR="004F2219"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の番号：</w:t>
      </w:r>
      <w:r w:rsidR="004F2219"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0D54FD72" w14:textId="680531A3" w:rsidR="006A7330" w:rsidRPr="000338EF" w:rsidRDefault="004F2219" w:rsidP="000338EF">
      <w:pPr>
        <w:wordWrap/>
        <w:adjustRightInd w:val="0"/>
        <w:spacing w:line="180" w:lineRule="auto"/>
        <w:ind w:left="420"/>
        <w:jc w:val="both"/>
        <w:rPr>
          <w:rFonts w:ascii="Times New Roman" w:eastAsia="メイリオ" w:hAnsi="Times New Roman" w:hint="eastAsia"/>
          <w:snapToGrid/>
          <w:color w:val="auto"/>
          <w:kern w:val="2"/>
          <w:szCs w:val="24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 xml:space="preserve">遺伝資源国内取得書の発給日：　</w:t>
      </w:r>
      <w:bookmarkStart w:id="0" w:name="_Toc491174499"/>
      <w:bookmarkStart w:id="1" w:name="_GoBack"/>
      <w:bookmarkEnd w:id="0"/>
      <w:bookmarkEnd w:id="1"/>
    </w:p>
    <w:sectPr w:rsidR="006A7330" w:rsidRPr="000338EF" w:rsidSect="00A020C5">
      <w:headerReference w:type="first" r:id="rId13"/>
      <w:pgSz w:w="11906" w:h="16838"/>
      <w:pgMar w:top="1418" w:right="1418" w:bottom="1418" w:left="1418" w:header="720" w:footer="720" w:gutter="0"/>
      <w:cols w:space="425"/>
      <w:noEndnote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37F7" w14:textId="77777777" w:rsidR="00E61C3F" w:rsidRDefault="00E61C3F">
      <w:r>
        <w:separator/>
      </w:r>
    </w:p>
    <w:p w14:paraId="2C82ABEA" w14:textId="77777777" w:rsidR="00E61C3F" w:rsidRDefault="00E61C3F"/>
  </w:endnote>
  <w:endnote w:type="continuationSeparator" w:id="0">
    <w:p w14:paraId="1573DAAD" w14:textId="77777777" w:rsidR="00E61C3F" w:rsidRDefault="00E61C3F">
      <w:r>
        <w:continuationSeparator/>
      </w:r>
    </w:p>
    <w:p w14:paraId="1898CD9B" w14:textId="77777777" w:rsidR="00E61C3F" w:rsidRDefault="00E61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AAC0" w14:textId="77777777" w:rsidR="00E61C3F" w:rsidRDefault="00E61C3F">
      <w:r>
        <w:separator/>
      </w:r>
    </w:p>
    <w:p w14:paraId="244257DA" w14:textId="77777777" w:rsidR="00E61C3F" w:rsidRDefault="00E61C3F"/>
  </w:footnote>
  <w:footnote w:type="continuationSeparator" w:id="0">
    <w:p w14:paraId="12E6E1A6" w14:textId="77777777" w:rsidR="00E61C3F" w:rsidRDefault="00E61C3F">
      <w:r>
        <w:continuationSeparator/>
      </w:r>
    </w:p>
    <w:p w14:paraId="3E6B6131" w14:textId="77777777" w:rsidR="00E61C3F" w:rsidRDefault="00E61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C947" w14:textId="77777777" w:rsidR="00E61C3F" w:rsidRDefault="00E61C3F" w:rsidP="00A020C5">
    <w:pPr>
      <w:pStyle w:val="ad"/>
      <w:ind w:left="4148" w:firstLine="4252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74BE"/>
    <w:rsid w:val="000278ED"/>
    <w:rsid w:val="00030AE3"/>
    <w:rsid w:val="00031C16"/>
    <w:rsid w:val="00032FA0"/>
    <w:rsid w:val="000338EF"/>
    <w:rsid w:val="000351A3"/>
    <w:rsid w:val="0003522D"/>
    <w:rsid w:val="00035504"/>
    <w:rsid w:val="00035DEB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211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0C06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C0460"/>
    <w:rsid w:val="005C0832"/>
    <w:rsid w:val="005C1A13"/>
    <w:rsid w:val="005C1CDD"/>
    <w:rsid w:val="005C21F7"/>
    <w:rsid w:val="005C2496"/>
    <w:rsid w:val="005C380E"/>
    <w:rsid w:val="005C50D9"/>
    <w:rsid w:val="005C598A"/>
    <w:rsid w:val="005C6663"/>
    <w:rsid w:val="005C68B0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675A0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A13"/>
    <w:rsid w:val="009B3FD3"/>
    <w:rsid w:val="009B4621"/>
    <w:rsid w:val="009B4715"/>
    <w:rsid w:val="009B5352"/>
    <w:rsid w:val="009B59A4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749B"/>
    <w:rsid w:val="00BA7DCE"/>
    <w:rsid w:val="00BA7FA7"/>
    <w:rsid w:val="00BB0A8E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39C9"/>
    <w:rsid w:val="00D43A50"/>
    <w:rsid w:val="00D43E08"/>
    <w:rsid w:val="00D45D19"/>
    <w:rsid w:val="00D46D2E"/>
    <w:rsid w:val="00D46DB7"/>
    <w:rsid w:val="00D506D6"/>
    <w:rsid w:val="00D519B1"/>
    <w:rsid w:val="00D52C5F"/>
    <w:rsid w:val="00D53897"/>
    <w:rsid w:val="00D5545F"/>
    <w:rsid w:val="00D554E8"/>
    <w:rsid w:val="00D55A25"/>
    <w:rsid w:val="00D56345"/>
    <w:rsid w:val="00D56614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7CF4"/>
    <w:rsid w:val="00FC061E"/>
    <w:rsid w:val="00FC110B"/>
    <w:rsid w:val="00FC3211"/>
    <w:rsid w:val="00FC38B6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9A2C6-18C5-403A-A1AF-0950641ED47B}">
  <ds:schemaRefs>
    <ds:schemaRef ds:uri="58278b39-f3e9-46c9-af60-3f5ed21b8656"/>
    <ds:schemaRef ds:uri="a3158263-ba90-4691-b11a-0bdc2cfc93d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51180E8-B692-4493-94C4-649AD9EB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>NITE</Company>
  <LinksUpToDate>false</LinksUpToDate>
  <CharactersWithSpaces>199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</dc:creator>
  <cp:lastModifiedBy>伊藤　儀子</cp:lastModifiedBy>
  <cp:revision>7</cp:revision>
  <cp:lastPrinted>2018-12-04T07:18:00Z</cp:lastPrinted>
  <dcterms:created xsi:type="dcterms:W3CDTF">2021-01-04T07:02:00Z</dcterms:created>
  <dcterms:modified xsi:type="dcterms:W3CDTF">2021-01-26T05:33:00Z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